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B64" w:rsidRPr="00F25B64" w:rsidRDefault="00F25B64" w:rsidP="00F25B64">
      <w:pPr>
        <w:shd w:val="clear" w:color="auto" w:fill="FFFFFF"/>
        <w:spacing w:after="0" w:line="270" w:lineRule="atLeast"/>
        <w:jc w:val="center"/>
        <w:rPr>
          <w:rFonts w:ascii="Arial" w:eastAsia="Times New Roman" w:hAnsi="Arial" w:cs="Arial"/>
          <w:sz w:val="20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>Памятка для родителей</w:t>
      </w:r>
    </w:p>
    <w:p w:rsidR="00F25B64" w:rsidRPr="00F25B64" w:rsidRDefault="00F25B64" w:rsidP="00F25B6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0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>«Здоровье ребёнка в ваших руках»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B050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Здоровый образ жизни включает в себя: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1.Правильное питание                                           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2.Режим                                                                                                        </w:t>
      </w:r>
    </w:p>
    <w:p w:rsidR="00F25B64" w:rsidRPr="00F25B64" w:rsidRDefault="00D94563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2060"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4539615</wp:posOffset>
            </wp:positionH>
            <wp:positionV relativeFrom="margin">
              <wp:posOffset>1280160</wp:posOffset>
            </wp:positionV>
            <wp:extent cx="1695450" cy="154368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00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54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5B64" w:rsidRPr="00F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3.Культурно- гигиенические навыки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4.Закаливание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5.Физкультура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6.Прогулки на свежем воздухе.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Отказ от вредных привычек.        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B0F0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  </w:t>
      </w:r>
      <w:r w:rsidRPr="00F25B64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  <w:lang w:eastAsia="ru-RU"/>
        </w:rPr>
        <w:t xml:space="preserve">Положительные </w:t>
      </w:r>
      <w:r w:rsidR="00D94563" w:rsidRPr="00D94563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  <w:lang w:eastAsia="ru-RU"/>
        </w:rPr>
        <w:t>привычки, которые</w:t>
      </w:r>
      <w:r w:rsidRPr="00F25B64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  <w:lang w:eastAsia="ru-RU"/>
        </w:rPr>
        <w:t xml:space="preserve"> ребенок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B0F0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  <w:lang w:eastAsia="ru-RU"/>
        </w:rPr>
        <w:t>должен выполнять самостоятельно: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Мыть руки перед едой, и после посещения туалета.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Полоскать рот после еды. Умываться холодной водой.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Следить за своим внешним видом.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Уметь расслабиться и гасить отрицательные эмоции.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Уметь избегать опасности. Ежедневно менять трусики и носки.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пользоваться носовым платком.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есть овощи и фрукты немытыми. Не есть много сладкого.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2060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  </w:t>
      </w:r>
      <w:r w:rsidRPr="00F25B64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Рекомендации по питанию: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Максимально разнообразить стол.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2.Стараться включать</w:t>
      </w: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 рацион овощи и фрукты,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выращенные в нашей полосе.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3.Не заставлять есть, когда не хочется.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4.Не награждать едой.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5.Не ссориться во время еды. Оставлять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выяснение отношений на другое время.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6.Исключить из рациона напитки типа "кока - кола", чипсы.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7.Ужинать не позже, чем за 2 часа до сна.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833C0B" w:themeColor="accent2" w:themeShade="80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833C0B" w:themeColor="accent2" w:themeShade="80"/>
          <w:sz w:val="28"/>
          <w:szCs w:val="28"/>
          <w:lang w:eastAsia="ru-RU"/>
        </w:rPr>
        <w:t>  </w:t>
      </w:r>
      <w:r w:rsidRPr="00F25B64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Для хорошего сна нужно соблюдать определённые правила: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1.Перед сном не наедаться.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2.Спать нужно в хорошо проветренном помещении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 температуре воздуха 16-18 градусов.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 Спать нужно, как можно более раздетым.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4.Хорошая физическая нагрузка в течении дня способствует крепкому сну.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5.Очень здорово проводить ритуал отхода ко сну (купание, сказка на ночь, поцелуй с пожеланием спокойной ночи.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6.Время перед сном самое мирное. Никаких ссор и претензий.</w:t>
      </w:r>
    </w:p>
    <w:p w:rsidR="00F25B64" w:rsidRPr="00F25B64" w:rsidRDefault="00F25B64" w:rsidP="00F25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25B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7.Важно, чтобы ребёнок дома засыпал в одно и то же время.</w:t>
      </w:r>
    </w:p>
    <w:p w:rsidR="00F25B64" w:rsidRPr="00E84B34" w:rsidRDefault="00F25B64" w:rsidP="00E84B3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i/>
          <w:color w:val="0D0D0D" w:themeColor="text1" w:themeTint="F2"/>
          <w:sz w:val="20"/>
          <w:szCs w:val="21"/>
          <w:lang w:eastAsia="ru-RU"/>
        </w:rPr>
      </w:pPr>
      <w:r w:rsidRPr="00E84B34">
        <w:rPr>
          <w:rFonts w:ascii="Times New Roman" w:eastAsia="Times New Roman" w:hAnsi="Times New Roman" w:cs="Times New Roman"/>
          <w:b/>
          <w:bCs/>
          <w:i/>
          <w:color w:val="0D0D0D" w:themeColor="text1" w:themeTint="F2"/>
          <w:sz w:val="28"/>
          <w:szCs w:val="28"/>
          <w:lang w:eastAsia="ru-RU"/>
        </w:rPr>
        <w:t>Закаляйте ребёнка, проводите больше времени с ним на свежем воздухе, играйте в игры, ограничьте телевизор!!! </w:t>
      </w:r>
    </w:p>
    <w:p w:rsidR="005A57A3" w:rsidRDefault="00F25B64" w:rsidP="007931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D0D0D" w:themeColor="text1" w:themeTint="F2"/>
          <w:sz w:val="28"/>
          <w:szCs w:val="28"/>
          <w:lang w:eastAsia="ru-RU"/>
        </w:rPr>
      </w:pPr>
      <w:r w:rsidRPr="00E84B34">
        <w:rPr>
          <w:rFonts w:ascii="Times New Roman" w:eastAsia="Times New Roman" w:hAnsi="Times New Roman" w:cs="Times New Roman"/>
          <w:b/>
          <w:bCs/>
          <w:i/>
          <w:color w:val="0D0D0D" w:themeColor="text1" w:themeTint="F2"/>
          <w:sz w:val="28"/>
          <w:szCs w:val="28"/>
          <w:lang w:eastAsia="ru-RU"/>
        </w:rPr>
        <w:t>Здоровье Вашего ребёнка в Ваших руках, дорогие родители!</w:t>
      </w:r>
    </w:p>
    <w:p w:rsidR="00746776" w:rsidRDefault="00746776" w:rsidP="007931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D0D0D" w:themeColor="text1" w:themeTint="F2"/>
          <w:sz w:val="28"/>
          <w:szCs w:val="28"/>
          <w:lang w:eastAsia="ru-RU"/>
        </w:rPr>
      </w:pPr>
      <w:bookmarkStart w:id="0" w:name="_GoBack"/>
      <w:bookmarkEnd w:id="0"/>
    </w:p>
    <w:p w:rsidR="00E84B34" w:rsidRPr="00E84B34" w:rsidRDefault="00746776" w:rsidP="0074677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D0D0D" w:themeColor="text1" w:themeTint="F2"/>
          <w:sz w:val="20"/>
          <w:szCs w:val="21"/>
          <w:lang w:eastAsia="ru-RU"/>
        </w:rPr>
      </w:pP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Старший воспитатель: Шабунина А.А.</w:t>
      </w:r>
    </w:p>
    <w:sectPr w:rsidR="00E84B34" w:rsidRPr="00E84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0A"/>
    <w:rsid w:val="003153B4"/>
    <w:rsid w:val="005A57A3"/>
    <w:rsid w:val="00746776"/>
    <w:rsid w:val="00783444"/>
    <w:rsid w:val="00793113"/>
    <w:rsid w:val="00D94563"/>
    <w:rsid w:val="00E84B34"/>
    <w:rsid w:val="00EE000A"/>
    <w:rsid w:val="00F25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87864F-3BD0-458E-9F2E-A98C9FE28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4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631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2022-03-22T10:41:00Z</dcterms:created>
  <dcterms:modified xsi:type="dcterms:W3CDTF">2022-04-07T10:00:00Z</dcterms:modified>
</cp:coreProperties>
</file>